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78" w:rsidRDefault="001C2F35" w:rsidP="0032681D">
      <w:pPr>
        <w:pStyle w:val="NoSpacing"/>
      </w:pPr>
      <w:r>
        <w:t xml:space="preserve">Buddhism teaches about </w:t>
      </w:r>
      <w:r w:rsidR="00B91AD8">
        <w:t>“</w:t>
      </w:r>
      <w:proofErr w:type="spellStart"/>
      <w:r>
        <w:t>Jiri</w:t>
      </w:r>
      <w:proofErr w:type="spellEnd"/>
      <w:r>
        <w:t xml:space="preserve"> Rita</w:t>
      </w:r>
      <w:r w:rsidR="00B91AD8">
        <w:t>”</w:t>
      </w:r>
      <w:r>
        <w:t xml:space="preserve">: by helping others I help myself. How do I become happy? </w:t>
      </w:r>
      <w:proofErr w:type="gramStart"/>
      <w:r>
        <w:t>By helping others to become happy.</w:t>
      </w:r>
      <w:proofErr w:type="gramEnd"/>
      <w:r w:rsidR="00676A69">
        <w:t xml:space="preserve">  </w:t>
      </w:r>
      <w:r w:rsidR="00D77178">
        <w:t>I recently heard this sto</w:t>
      </w:r>
      <w:r w:rsidR="00B91AD8">
        <w:t>ry from a friend</w:t>
      </w:r>
      <w:r w:rsidR="00D77178">
        <w:t xml:space="preserve">. </w:t>
      </w:r>
      <w:r w:rsidR="00B91AD8">
        <w:t>I am grateful he shared it. I want to share it here now.</w:t>
      </w:r>
    </w:p>
    <w:p w:rsidR="00D77178" w:rsidRDefault="00D77178" w:rsidP="0032681D">
      <w:pPr>
        <w:pStyle w:val="NoSpacing"/>
      </w:pPr>
    </w:p>
    <w:p w:rsidR="0032681D" w:rsidRPr="008146B9" w:rsidRDefault="0032681D" w:rsidP="0032681D">
      <w:pPr>
        <w:pStyle w:val="NoSpacing"/>
        <w:rPr>
          <w:b/>
        </w:rPr>
      </w:pPr>
      <w:r w:rsidRPr="008146B9">
        <w:rPr>
          <w:b/>
        </w:rPr>
        <w:t xml:space="preserve">A </w:t>
      </w:r>
      <w:r w:rsidR="00825CD8">
        <w:rPr>
          <w:b/>
        </w:rPr>
        <w:t>Dog</w:t>
      </w:r>
      <w:r w:rsidR="00CE0CB5">
        <w:rPr>
          <w:b/>
        </w:rPr>
        <w:t>-</w:t>
      </w:r>
      <w:r w:rsidR="00825CD8">
        <w:rPr>
          <w:b/>
        </w:rPr>
        <w:t xml:space="preserve">House Program in the </w:t>
      </w:r>
      <w:r w:rsidR="008146B9" w:rsidRPr="008146B9">
        <w:rPr>
          <w:b/>
        </w:rPr>
        <w:t>Prison</w:t>
      </w:r>
      <w:r w:rsidR="00825CD8">
        <w:rPr>
          <w:b/>
        </w:rPr>
        <w:t xml:space="preserve"> System</w:t>
      </w:r>
      <w:r w:rsidR="008146B9" w:rsidRPr="008146B9">
        <w:rPr>
          <w:b/>
        </w:rPr>
        <w:t xml:space="preserve"> </w:t>
      </w:r>
    </w:p>
    <w:p w:rsidR="0032681D" w:rsidRDefault="0032681D" w:rsidP="0032681D">
      <w:pPr>
        <w:pStyle w:val="NoSpacing"/>
      </w:pPr>
      <w:r>
        <w:t> </w:t>
      </w:r>
    </w:p>
    <w:p w:rsidR="00DD1040" w:rsidRDefault="00DD1040" w:rsidP="00DD1040">
      <w:pPr>
        <w:pStyle w:val="NoSpacing"/>
      </w:pPr>
      <w:r>
        <w:t xml:space="preserve">Within the prison </w:t>
      </w:r>
      <w:r w:rsidR="00825CD8">
        <w:t xml:space="preserve">system in America, there are </w:t>
      </w:r>
      <w:r>
        <w:t xml:space="preserve">many rehabilitation </w:t>
      </w:r>
      <w:r w:rsidR="00043528">
        <w:t>programs for t</w:t>
      </w:r>
      <w:r w:rsidR="00825CD8">
        <w:t>he prisoners to help them to return to society.</w:t>
      </w:r>
      <w:r>
        <w:t xml:space="preserve"> Many of them include work or study programs.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DD1040" w:rsidP="00DD1040">
      <w:pPr>
        <w:pStyle w:val="NoSpacing"/>
      </w:pPr>
      <w:r>
        <w:t>But there is still a serious problem with these prison programs becaus</w:t>
      </w:r>
      <w:r w:rsidR="00825CD8">
        <w:t>e the second offense rate</w:t>
      </w:r>
      <w:r>
        <w:t xml:space="preserve"> remains quite high</w:t>
      </w:r>
      <w:r w:rsidR="00825CD8">
        <w:t>. Nearly 40% of these inmates co</w:t>
      </w:r>
      <w:r>
        <w:t xml:space="preserve">me right </w:t>
      </w:r>
      <w:r w:rsidR="00825CD8">
        <w:t>back to the prisons again</w:t>
      </w:r>
      <w:r>
        <w:t>.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DD1040" w:rsidP="00DD1040">
      <w:pPr>
        <w:pStyle w:val="NoSpacing"/>
      </w:pPr>
      <w:r>
        <w:t>However, one particular prison in America introduced a special program.</w:t>
      </w:r>
    </w:p>
    <w:p w:rsidR="00DD1040" w:rsidRDefault="00DD1040" w:rsidP="00DD1040">
      <w:pPr>
        <w:pStyle w:val="NoSpacing"/>
      </w:pPr>
      <w:r>
        <w:t>Once enacted, the crime rate suddenly decreased. At this prison for 15 years, no one came back</w:t>
      </w:r>
      <w:r w:rsidR="00825CD8">
        <w:t xml:space="preserve"> to the prison again. T</w:t>
      </w:r>
      <w:r>
        <w:t>he program was introduced to Japan too.</w:t>
      </w:r>
    </w:p>
    <w:p w:rsidR="00DD1040" w:rsidRDefault="00DD1040" w:rsidP="00DD1040">
      <w:pPr>
        <w:pStyle w:val="NoSpacing"/>
      </w:pPr>
    </w:p>
    <w:p w:rsidR="00DD1040" w:rsidRDefault="00825CD8" w:rsidP="00DD1040">
      <w:pPr>
        <w:pStyle w:val="NoSpacing"/>
      </w:pPr>
      <w:r>
        <w:t xml:space="preserve"> The program ordered a</w:t>
      </w:r>
      <w:r w:rsidR="00DD1040">
        <w:t xml:space="preserve"> prisoner to take care of a dog.</w:t>
      </w:r>
    </w:p>
    <w:p w:rsidR="00DD1040" w:rsidRDefault="00DD1040" w:rsidP="00DD1040">
      <w:pPr>
        <w:pStyle w:val="NoSpacing"/>
      </w:pPr>
      <w:r>
        <w:t>Prisoners had</w:t>
      </w:r>
      <w:r w:rsidR="00825CD8">
        <w:t xml:space="preserve"> to live together with the dog, even eating and sleeping together. 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DD1040" w:rsidP="00DD1040">
      <w:pPr>
        <w:pStyle w:val="NoSpacing"/>
      </w:pPr>
      <w:r>
        <w:t>Many people who had murdered didn't have a lot of experience taking care of other people, let alone animals. Since they came from such unfortunate environments they were selfish and thought only about themselves.</w:t>
      </w:r>
    </w:p>
    <w:p w:rsidR="00DD1040" w:rsidRDefault="00DD1040" w:rsidP="00DD1040">
      <w:pPr>
        <w:pStyle w:val="NoSpacing"/>
      </w:pPr>
      <w:r>
        <w:t xml:space="preserve"> In the program, inmates cared for the dogs for a total of three months.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DD1040" w:rsidP="00DD1040">
      <w:pPr>
        <w:pStyle w:val="NoSpacing"/>
      </w:pPr>
      <w:r>
        <w:t>The dogs had been previously abandoned or abused. These animals were close to being put to sleep. After three months, if the dog was well behaved, it was brought to a shelter where people could adopt them.</w:t>
      </w:r>
    </w:p>
    <w:p w:rsidR="00DD1040" w:rsidRDefault="00DD1040" w:rsidP="00DD1040">
      <w:pPr>
        <w:pStyle w:val="NoSpacing"/>
      </w:pPr>
    </w:p>
    <w:p w:rsidR="00DD1040" w:rsidRDefault="00DD1040" w:rsidP="00DD1040">
      <w:pPr>
        <w:pStyle w:val="NoSpacing"/>
      </w:pPr>
      <w:r>
        <w:t xml:space="preserve"> By building a caring relationship with the dogs, the prisoners rediscovered what kindness was.</w:t>
      </w:r>
    </w:p>
    <w:p w:rsidR="00DD1040" w:rsidRDefault="00DD1040" w:rsidP="00DD1040">
      <w:pPr>
        <w:pStyle w:val="NoSpacing"/>
      </w:pPr>
      <w:r>
        <w:t xml:space="preserve"> One prisoner said,</w:t>
      </w:r>
    </w:p>
    <w:p w:rsidR="00DD1040" w:rsidRDefault="00DD1040" w:rsidP="00DD1040">
      <w:pPr>
        <w:pStyle w:val="NoSpacing"/>
      </w:pPr>
      <w:r>
        <w:t xml:space="preserve"> "When I was in jail, the dog looked at me sadly.</w:t>
      </w:r>
      <w:r w:rsidR="00825CD8">
        <w:t xml:space="preserve"> </w:t>
      </w:r>
      <w:r>
        <w:t>The dog’s eye reminded me of the time when my brother looked at me in the old days.</w:t>
      </w:r>
      <w:r w:rsidR="00825CD8">
        <w:t xml:space="preserve"> </w:t>
      </w:r>
      <w:r>
        <w:t>I am here because I almost killed someb</w:t>
      </w:r>
      <w:r w:rsidR="00825CD8">
        <w:t xml:space="preserve">ody. </w:t>
      </w:r>
      <w:r>
        <w:t>I used drugs and I was violent. However, I don't want to go back to that life."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DD1040" w:rsidP="00DD1040">
      <w:pPr>
        <w:pStyle w:val="NoSpacing"/>
      </w:pPr>
      <w:r>
        <w:t>Another inmate said,</w:t>
      </w:r>
    </w:p>
    <w:p w:rsidR="00DD1040" w:rsidRDefault="00DD1040" w:rsidP="00DD1040">
      <w:pPr>
        <w:pStyle w:val="NoSpacing"/>
      </w:pPr>
      <w:r>
        <w:t xml:space="preserve"> "I am self</w:t>
      </w:r>
      <w:r w:rsidR="00825CD8">
        <w:t xml:space="preserve">-centered and I didn’t care </w:t>
      </w:r>
      <w:r>
        <w:t>about others. However, when I took care of the dog, I realized that they also have t</w:t>
      </w:r>
      <w:r w:rsidR="00825CD8">
        <w:t>he same feelings as people</w:t>
      </w:r>
      <w:r>
        <w:t>.</w:t>
      </w:r>
      <w:r w:rsidR="0051390C">
        <w:t xml:space="preserve"> W</w:t>
      </w:r>
      <w:r w:rsidR="00825CD8">
        <w:t xml:space="preserve">anting </w:t>
      </w:r>
      <w:r>
        <w:t>to take care of others is important."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A50460" w:rsidP="00DD1040">
      <w:pPr>
        <w:pStyle w:val="NoSpacing"/>
      </w:pPr>
      <w:r>
        <w:t xml:space="preserve"> After the three months</w:t>
      </w:r>
      <w:proofErr w:type="gramStart"/>
      <w:r>
        <w:t xml:space="preserve">, </w:t>
      </w:r>
      <w:r w:rsidR="00DD1040">
        <w:t xml:space="preserve"> the</w:t>
      </w:r>
      <w:proofErr w:type="gramEnd"/>
      <w:r w:rsidR="00DD1040">
        <w:t xml:space="preserve"> dogs and prisoners had to be separated.</w:t>
      </w:r>
    </w:p>
    <w:p w:rsidR="00DD1040" w:rsidRDefault="0051390C" w:rsidP="00DD1040">
      <w:pPr>
        <w:pStyle w:val="NoSpacing"/>
      </w:pPr>
      <w:r>
        <w:t>The dogs were</w:t>
      </w:r>
      <w:r w:rsidR="00DD1040">
        <w:t xml:space="preserve"> then brought to their new home.</w:t>
      </w:r>
    </w:p>
    <w:p w:rsidR="00DD1040" w:rsidRDefault="00DD1040" w:rsidP="00DD1040">
      <w:pPr>
        <w:pStyle w:val="NoSpacing"/>
      </w:pPr>
      <w:r>
        <w:t>One prisoner even cried because of the sad departure.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DD1040" w:rsidP="00DD1040">
      <w:pPr>
        <w:pStyle w:val="NoSpacing"/>
      </w:pPr>
      <w:r>
        <w:t>"Actually, I want to take care of the dog more, but if the dog is happy then I am OK. If the dog was not</w:t>
      </w:r>
      <w:r w:rsidR="00A50460">
        <w:t xml:space="preserve"> here, he might have been put down</w:t>
      </w:r>
      <w:r>
        <w:t>. I hope he will be happy."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DD1040" w:rsidP="00DD1040">
      <w:pPr>
        <w:pStyle w:val="NoSpacing"/>
      </w:pPr>
      <w:r>
        <w:t>The prisoners were wishing happiness for the dogs they cared for. Their eyes took on a brilliant shine, and their faces no longer harbored vicious feelings.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DD1040" w:rsidP="00DD1040">
      <w:pPr>
        <w:pStyle w:val="NoSpacing"/>
      </w:pPr>
      <w:r>
        <w:lastRenderedPageBreak/>
        <w:t>So, here is a question. Did the prisoners help the dogs? Or did the dogs help the prisoners?</w:t>
      </w:r>
    </w:p>
    <w:p w:rsidR="00DD1040" w:rsidRDefault="00DD1040" w:rsidP="00DD1040">
      <w:pPr>
        <w:pStyle w:val="NoSpacing"/>
      </w:pPr>
      <w:r>
        <w:t>The answer is both.</w:t>
      </w:r>
    </w:p>
    <w:p w:rsidR="00DD1040" w:rsidRDefault="00DD1040" w:rsidP="00DD1040">
      <w:pPr>
        <w:pStyle w:val="NoSpacing"/>
      </w:pPr>
      <w:r>
        <w:t>This is known as</w:t>
      </w:r>
      <w:r w:rsidR="00A7473C">
        <w:t xml:space="preserve"> </w:t>
      </w:r>
      <w:proofErr w:type="spellStart"/>
      <w:r w:rsidR="00A7473C">
        <w:t>Jiri</w:t>
      </w:r>
      <w:proofErr w:type="spellEnd"/>
      <w:r w:rsidR="00A7473C">
        <w:t xml:space="preserve"> Rita: </w:t>
      </w:r>
      <w:r>
        <w:t xml:space="preserve"> "by helping others, I help myself."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A7473C" w:rsidP="00DD1040">
      <w:pPr>
        <w:pStyle w:val="NoSpacing"/>
      </w:pPr>
      <w:r>
        <w:t>By making o</w:t>
      </w:r>
      <w:r w:rsidR="00DD1040">
        <w:t>thers happ</w:t>
      </w:r>
      <w:r>
        <w:t>y, I make myself happy.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DD1040" w:rsidP="00DD1040">
      <w:pPr>
        <w:pStyle w:val="NoSpacing"/>
      </w:pPr>
      <w:r>
        <w:t>Even though we humans are weak,</w:t>
      </w:r>
      <w:r w:rsidR="00F57D05">
        <w:t xml:space="preserve"> having</w:t>
      </w:r>
      <w:r>
        <w:t xml:space="preserve"> the mind of kindness to</w:t>
      </w:r>
      <w:r w:rsidR="00F57D05">
        <w:t xml:space="preserve">ward those in </w:t>
      </w:r>
      <w:r>
        <w:t>need can make us stronger.</w:t>
      </w:r>
    </w:p>
    <w:p w:rsidR="00DD1040" w:rsidRDefault="00DD1040" w:rsidP="00DD1040">
      <w:pPr>
        <w:pStyle w:val="NoSpacing"/>
      </w:pPr>
      <w:r>
        <w:t xml:space="preserve"> </w:t>
      </w:r>
    </w:p>
    <w:p w:rsidR="00DD1040" w:rsidRDefault="00DD1040" w:rsidP="00DD1040">
      <w:pPr>
        <w:pStyle w:val="NoSpacing"/>
      </w:pPr>
      <w:r>
        <w:t>It is difficult to change myself for my own profit. But it is possible to change myself for others.</w:t>
      </w:r>
    </w:p>
    <w:p w:rsidR="00DD1040" w:rsidRDefault="00DD1040" w:rsidP="00DD1040">
      <w:pPr>
        <w:pStyle w:val="NoSpacing"/>
      </w:pPr>
      <w:r>
        <w:t xml:space="preserve"> </w:t>
      </w:r>
    </w:p>
    <w:p w:rsidR="00437DD3" w:rsidRDefault="00DD1040" w:rsidP="00DD1040">
      <w:pPr>
        <w:pStyle w:val="NoSpacing"/>
      </w:pPr>
      <w:r>
        <w:t>The mind of giving is the source to the power of living.</w:t>
      </w:r>
    </w:p>
    <w:sectPr w:rsidR="00437DD3" w:rsidSect="00D45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2681D"/>
    <w:rsid w:val="00043528"/>
    <w:rsid w:val="0012591C"/>
    <w:rsid w:val="001C2F35"/>
    <w:rsid w:val="001C3A92"/>
    <w:rsid w:val="0032681D"/>
    <w:rsid w:val="003E0779"/>
    <w:rsid w:val="0051390C"/>
    <w:rsid w:val="005E3B2C"/>
    <w:rsid w:val="00623F2B"/>
    <w:rsid w:val="00676A69"/>
    <w:rsid w:val="006E440A"/>
    <w:rsid w:val="008146B9"/>
    <w:rsid w:val="00825CD8"/>
    <w:rsid w:val="00876A92"/>
    <w:rsid w:val="00A50460"/>
    <w:rsid w:val="00A7473C"/>
    <w:rsid w:val="00B23E98"/>
    <w:rsid w:val="00B249B2"/>
    <w:rsid w:val="00B91AD8"/>
    <w:rsid w:val="00CE0CB5"/>
    <w:rsid w:val="00D452C5"/>
    <w:rsid w:val="00D77178"/>
    <w:rsid w:val="00D96D05"/>
    <w:rsid w:val="00DD1040"/>
    <w:rsid w:val="00F17F37"/>
    <w:rsid w:val="00F5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681D"/>
    <w:rPr>
      <w:i/>
      <w:iCs/>
    </w:rPr>
  </w:style>
  <w:style w:type="paragraph" w:styleId="NoSpacing">
    <w:name w:val="No Spacing"/>
    <w:uiPriority w:val="1"/>
    <w:qFormat/>
    <w:rsid w:val="00326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frank costelloe</cp:lastModifiedBy>
  <cp:revision>3</cp:revision>
  <dcterms:created xsi:type="dcterms:W3CDTF">2015-11-13T21:12:00Z</dcterms:created>
  <dcterms:modified xsi:type="dcterms:W3CDTF">2017-04-07T21:29:00Z</dcterms:modified>
</cp:coreProperties>
</file>